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right" w:tblpY="-4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17"/>
      </w:tblGrid>
      <w:tr w:rsidR="004B2E8C" w:rsidRPr="00AD0D7C" w:rsidTr="005137D9">
        <w:tc>
          <w:tcPr>
            <w:tcW w:w="6617" w:type="dxa"/>
          </w:tcPr>
          <w:p w:rsidR="004B2E8C" w:rsidRPr="00AD0D7C" w:rsidRDefault="004B2E8C" w:rsidP="005137D9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F2217D" w:rsidRDefault="004B2E8C" w:rsidP="005137D9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AD0D7C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      “El mandamiento es una lámpara, la enseñanza es una luz </w:t>
            </w:r>
          </w:p>
          <w:p w:rsidR="004B2E8C" w:rsidRPr="00AD0D7C" w:rsidRDefault="004B2E8C" w:rsidP="005137D9">
            <w:pPr>
              <w:jc w:val="right"/>
              <w:rPr>
                <w:rFonts w:ascii="Arial" w:hAnsi="Arial" w:cs="Arial"/>
                <w:b/>
                <w:bCs/>
                <w:i/>
                <w:color w:val="336699"/>
                <w:sz w:val="20"/>
                <w:szCs w:val="20"/>
              </w:rPr>
            </w:pPr>
            <w:r w:rsidRPr="00AD0D7C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y la disciplina es el camino de la vida” (Proverbios 6:23)</w:t>
            </w:r>
            <w:r w:rsidRPr="00AD0D7C">
              <w:rPr>
                <w:rFonts w:ascii="Arial" w:hAnsi="Arial" w:cs="Arial"/>
                <w:b/>
                <w:bCs/>
                <w:i/>
                <w:color w:val="336699"/>
                <w:sz w:val="20"/>
                <w:szCs w:val="20"/>
              </w:rPr>
              <w:t> </w:t>
            </w:r>
          </w:p>
          <w:p w:rsidR="004B2E8C" w:rsidRPr="00AD0D7C" w:rsidRDefault="004B2E8C" w:rsidP="005137D9">
            <w:pPr>
              <w:jc w:val="right"/>
              <w:rPr>
                <w:rFonts w:ascii="Arial" w:hAnsi="Arial" w:cs="Arial"/>
                <w:b/>
                <w:bCs/>
                <w:i/>
                <w:color w:val="336699"/>
                <w:sz w:val="20"/>
                <w:szCs w:val="20"/>
              </w:rPr>
            </w:pPr>
          </w:p>
          <w:p w:rsidR="004B2E8C" w:rsidRPr="00AD0D7C" w:rsidRDefault="004B2E8C" w:rsidP="005137D9">
            <w:pPr>
              <w:jc w:val="right"/>
              <w:rPr>
                <w:rFonts w:ascii="Arial" w:hAnsi="Arial" w:cs="Arial"/>
                <w:b/>
                <w:bCs/>
                <w:i/>
                <w:color w:val="336699"/>
                <w:sz w:val="20"/>
                <w:szCs w:val="20"/>
              </w:rPr>
            </w:pPr>
          </w:p>
          <w:p w:rsidR="004B2E8C" w:rsidRPr="00AD0D7C" w:rsidRDefault="004B2E8C" w:rsidP="005137D9">
            <w:pPr>
              <w:jc w:val="right"/>
              <w:rPr>
                <w:rFonts w:ascii="Arial" w:hAnsi="Arial" w:cs="Arial"/>
                <w:b/>
                <w:bCs/>
                <w:i/>
                <w:color w:val="336699"/>
                <w:sz w:val="20"/>
                <w:szCs w:val="20"/>
              </w:rPr>
            </w:pPr>
          </w:p>
          <w:p w:rsidR="004B2E8C" w:rsidRPr="00AD0D7C" w:rsidRDefault="004B2E8C" w:rsidP="005137D9">
            <w:pPr>
              <w:jc w:val="right"/>
              <w:rPr>
                <w:rFonts w:ascii="Arial" w:hAnsi="Arial" w:cs="Arial"/>
                <w:b/>
                <w:bCs/>
                <w:i/>
                <w:color w:val="336699"/>
                <w:sz w:val="20"/>
                <w:szCs w:val="20"/>
              </w:rPr>
            </w:pPr>
          </w:p>
          <w:p w:rsidR="004B2E8C" w:rsidRPr="00AD0D7C" w:rsidRDefault="004B2E8C" w:rsidP="005137D9">
            <w:pPr>
              <w:jc w:val="right"/>
              <w:rPr>
                <w:rFonts w:ascii="Arial" w:hAnsi="Arial" w:cs="Arial"/>
                <w:b/>
                <w:bCs/>
                <w:i/>
                <w:color w:val="336699"/>
                <w:sz w:val="20"/>
                <w:szCs w:val="20"/>
              </w:rPr>
            </w:pPr>
          </w:p>
          <w:p w:rsidR="004B2E8C" w:rsidRPr="00AD0D7C" w:rsidRDefault="004B2E8C" w:rsidP="005137D9">
            <w:pPr>
              <w:jc w:val="right"/>
              <w:rPr>
                <w:rFonts w:ascii="Arial" w:hAnsi="Arial" w:cs="Arial"/>
                <w:b/>
                <w:bCs/>
                <w:i/>
                <w:color w:val="336699"/>
                <w:sz w:val="20"/>
                <w:szCs w:val="20"/>
              </w:rPr>
            </w:pPr>
          </w:p>
          <w:p w:rsidR="004B2E8C" w:rsidRPr="00AD0D7C" w:rsidRDefault="004B2E8C" w:rsidP="005137D9">
            <w:pPr>
              <w:jc w:val="right"/>
              <w:rPr>
                <w:rFonts w:ascii="Arial" w:hAnsi="Arial" w:cs="Arial"/>
                <w:b/>
                <w:bCs/>
                <w:i/>
                <w:color w:val="336699"/>
                <w:sz w:val="20"/>
                <w:szCs w:val="20"/>
              </w:rPr>
            </w:pPr>
          </w:p>
          <w:p w:rsidR="004B2E8C" w:rsidRPr="00AD0D7C" w:rsidRDefault="004B2E8C" w:rsidP="005137D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B2E8C" w:rsidRDefault="004B2E8C" w:rsidP="004B2E8C">
      <w:r w:rsidRPr="00AD0D7C">
        <w:rPr>
          <w:noProof/>
          <w:lang w:eastAsia="es-CL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-388620</wp:posOffset>
            </wp:positionV>
            <wp:extent cx="1343025" cy="1152525"/>
            <wp:effectExtent l="19050" t="0" r="9525" b="0"/>
            <wp:wrapNone/>
            <wp:docPr id="35" name="Imagen 2" descr="Logo_Colegio_Metodista_de_Sant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egio_Metodista_de_Santia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B2E8C" w:rsidRDefault="004B2E8C" w:rsidP="004B2E8C"/>
    <w:p w:rsidR="004B2E8C" w:rsidRDefault="004B2E8C" w:rsidP="004B2E8C"/>
    <w:p w:rsidR="004B2E8C" w:rsidRDefault="004B2E8C" w:rsidP="004B2E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B2E8C" w:rsidRPr="00B24BD0" w:rsidRDefault="004B2E8C" w:rsidP="004B2E8C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4BD0">
        <w:rPr>
          <w:rFonts w:ascii="Arial" w:hAnsi="Arial" w:cs="Arial"/>
          <w:sz w:val="20"/>
          <w:szCs w:val="20"/>
        </w:rPr>
        <w:t>Profesora Katherine Sampson F.</w:t>
      </w:r>
    </w:p>
    <w:p w:rsidR="004B2E8C" w:rsidRPr="00B24BD0" w:rsidRDefault="004B2E8C" w:rsidP="004B2E8C">
      <w:pPr>
        <w:rPr>
          <w:rFonts w:ascii="Arial" w:hAnsi="Arial" w:cs="Arial"/>
          <w:sz w:val="20"/>
          <w:szCs w:val="20"/>
        </w:rPr>
      </w:pPr>
      <w:r w:rsidRPr="00B24BD0">
        <w:rPr>
          <w:rFonts w:ascii="Arial" w:hAnsi="Arial" w:cs="Arial"/>
          <w:sz w:val="20"/>
          <w:szCs w:val="20"/>
        </w:rPr>
        <w:t>3ºA Básico Religión</w:t>
      </w:r>
    </w:p>
    <w:tbl>
      <w:tblPr>
        <w:tblStyle w:val="Tablaconcuadrcula"/>
        <w:tblW w:w="11018" w:type="dxa"/>
        <w:tblLook w:val="04A0" w:firstRow="1" w:lastRow="0" w:firstColumn="1" w:lastColumn="0" w:noHBand="0" w:noVBand="1"/>
      </w:tblPr>
      <w:tblGrid>
        <w:gridCol w:w="6108"/>
        <w:gridCol w:w="4910"/>
      </w:tblGrid>
      <w:tr w:rsidR="004B2E8C" w:rsidTr="004B2E8C">
        <w:trPr>
          <w:trHeight w:val="247"/>
        </w:trPr>
        <w:tc>
          <w:tcPr>
            <w:tcW w:w="6108" w:type="dxa"/>
          </w:tcPr>
          <w:p w:rsidR="004B2E8C" w:rsidRPr="00B24BD0" w:rsidRDefault="004B2E8C" w:rsidP="004B2E8C">
            <w:pPr>
              <w:rPr>
                <w:sz w:val="20"/>
                <w:szCs w:val="20"/>
              </w:rPr>
            </w:pPr>
            <w:r w:rsidRPr="00B24BD0">
              <w:rPr>
                <w:rFonts w:ascii="Arial" w:hAnsi="Arial" w:cs="Arial"/>
                <w:sz w:val="20"/>
                <w:szCs w:val="20"/>
              </w:rPr>
              <w:t>Clase N</w:t>
            </w:r>
            <w:r>
              <w:rPr>
                <w:rFonts w:ascii="Arial" w:hAnsi="Arial" w:cs="Arial"/>
                <w:sz w:val="20"/>
                <w:szCs w:val="20"/>
              </w:rPr>
              <w:t>°1:    19</w:t>
            </w:r>
            <w:r w:rsidRPr="00B24BD0">
              <w:rPr>
                <w:rFonts w:ascii="Arial" w:hAnsi="Arial" w:cs="Arial"/>
                <w:sz w:val="20"/>
                <w:szCs w:val="20"/>
              </w:rPr>
              <w:t xml:space="preserve">  de</w:t>
            </w:r>
            <w:r>
              <w:rPr>
                <w:rFonts w:ascii="Arial" w:hAnsi="Arial" w:cs="Arial"/>
                <w:sz w:val="20"/>
                <w:szCs w:val="20"/>
              </w:rPr>
              <w:t xml:space="preserve">  Octubre del</w:t>
            </w:r>
            <w:r w:rsidRPr="00B24BD0">
              <w:rPr>
                <w:rFonts w:ascii="Arial" w:hAnsi="Arial" w:cs="Arial"/>
                <w:sz w:val="20"/>
                <w:szCs w:val="20"/>
              </w:rPr>
              <w:t xml:space="preserve">     2020 </w:t>
            </w:r>
          </w:p>
        </w:tc>
        <w:tc>
          <w:tcPr>
            <w:tcW w:w="4910" w:type="dxa"/>
          </w:tcPr>
          <w:p w:rsidR="004B2E8C" w:rsidRPr="00B24BD0" w:rsidRDefault="004B2E8C" w:rsidP="004B2E8C">
            <w:pPr>
              <w:rPr>
                <w:rFonts w:ascii="Arial" w:hAnsi="Arial" w:cs="Arial"/>
                <w:sz w:val="20"/>
                <w:szCs w:val="20"/>
              </w:rPr>
            </w:pPr>
            <w:r w:rsidRPr="00B24BD0">
              <w:rPr>
                <w:rFonts w:ascii="Arial" w:hAnsi="Arial" w:cs="Arial"/>
                <w:sz w:val="20"/>
                <w:szCs w:val="20"/>
              </w:rPr>
              <w:t>Clase N</w:t>
            </w:r>
            <w:r w:rsidR="00753351">
              <w:rPr>
                <w:rFonts w:ascii="Arial" w:hAnsi="Arial" w:cs="Arial"/>
                <w:sz w:val="20"/>
                <w:szCs w:val="20"/>
              </w:rPr>
              <w:t>°2</w:t>
            </w:r>
            <w:r>
              <w:rPr>
                <w:rFonts w:ascii="Arial" w:hAnsi="Arial" w:cs="Arial"/>
                <w:sz w:val="20"/>
                <w:szCs w:val="20"/>
              </w:rPr>
              <w:t xml:space="preserve">:    </w:t>
            </w:r>
            <w:r w:rsidR="00F2217D">
              <w:rPr>
                <w:rFonts w:ascii="Arial" w:hAnsi="Arial" w:cs="Arial"/>
                <w:sz w:val="20"/>
                <w:szCs w:val="20"/>
              </w:rPr>
              <w:t>26</w:t>
            </w:r>
            <w:r w:rsidRPr="00B24BD0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 Octubre del</w:t>
            </w:r>
            <w:r w:rsidRPr="00B24BD0">
              <w:rPr>
                <w:rFonts w:ascii="Arial" w:hAnsi="Arial" w:cs="Arial"/>
                <w:sz w:val="20"/>
                <w:szCs w:val="20"/>
              </w:rPr>
              <w:t xml:space="preserve">     2020</w:t>
            </w:r>
          </w:p>
        </w:tc>
      </w:tr>
      <w:tr w:rsidR="004B2E8C" w:rsidTr="004B2E8C">
        <w:trPr>
          <w:trHeight w:val="3922"/>
        </w:trPr>
        <w:tc>
          <w:tcPr>
            <w:tcW w:w="6108" w:type="dxa"/>
          </w:tcPr>
          <w:p w:rsidR="004B2E8C" w:rsidRPr="00B24BD0" w:rsidRDefault="004B2E8C" w:rsidP="005137D9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E8C" w:rsidRDefault="00F2217D" w:rsidP="00513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Definición  de evangelio</w:t>
            </w:r>
          </w:p>
          <w:p w:rsidR="004B2E8C" w:rsidRDefault="004B2E8C" w:rsidP="005137D9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E8C" w:rsidRDefault="004B2E8C" w:rsidP="00513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Sopa de letras</w:t>
            </w:r>
          </w:p>
          <w:p w:rsidR="004B2E8C" w:rsidRDefault="004B2E8C" w:rsidP="005137D9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E8C" w:rsidRDefault="004B2E8C" w:rsidP="00513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Pintan</w:t>
            </w:r>
          </w:p>
          <w:p w:rsidR="005564E2" w:rsidRDefault="005564E2" w:rsidP="005137D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4B2E8C" w:rsidRDefault="004B2E8C" w:rsidP="00513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adjunta guía</w:t>
            </w:r>
          </w:p>
          <w:p w:rsidR="004B2E8C" w:rsidRPr="00B24BD0" w:rsidRDefault="004B2E8C" w:rsidP="00513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:rsidR="004B2E8C" w:rsidRPr="00B24BD0" w:rsidRDefault="004B2E8C" w:rsidP="005137D9">
            <w:pPr>
              <w:rPr>
                <w:rFonts w:ascii="Arial" w:hAnsi="Arial" w:cs="Arial"/>
                <w:sz w:val="20"/>
                <w:szCs w:val="20"/>
              </w:rPr>
            </w:pPr>
            <w:r w:rsidRPr="00B24BD0">
              <w:rPr>
                <w:rFonts w:ascii="Arial" w:hAnsi="Arial" w:cs="Arial"/>
                <w:sz w:val="20"/>
                <w:szCs w:val="20"/>
              </w:rPr>
              <w:t>La biblia es el libro de mi Dios</w:t>
            </w:r>
            <w:r>
              <w:rPr>
                <w:rFonts w:ascii="Arial" w:hAnsi="Arial" w:cs="Arial"/>
                <w:sz w:val="20"/>
                <w:szCs w:val="20"/>
              </w:rPr>
              <w:t xml:space="preserve"> link: </w:t>
            </w:r>
            <w:r w:rsidRPr="00FC6D67">
              <w:rPr>
                <w:rFonts w:ascii="Arial" w:hAnsi="Arial" w:cs="Arial"/>
                <w:sz w:val="20"/>
                <w:szCs w:val="20"/>
              </w:rPr>
              <w:t>https://youtu.be/2jJr9UkK-6I</w:t>
            </w:r>
          </w:p>
          <w:p w:rsidR="004B2E8C" w:rsidRPr="00B24BD0" w:rsidRDefault="004B2E8C" w:rsidP="005137D9">
            <w:pPr>
              <w:rPr>
                <w:rFonts w:ascii="Arial" w:hAnsi="Arial" w:cs="Arial"/>
                <w:sz w:val="20"/>
                <w:szCs w:val="20"/>
              </w:rPr>
            </w:pPr>
          </w:p>
          <w:p w:rsidR="004B2E8C" w:rsidRPr="00B24BD0" w:rsidRDefault="004B2E8C" w:rsidP="0051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</w:tcPr>
          <w:p w:rsidR="00F2217D" w:rsidRDefault="00F2217D" w:rsidP="00F2217D">
            <w:pPr>
              <w:rPr>
                <w:rFonts w:ascii="Arial" w:hAnsi="Arial" w:cs="Arial"/>
              </w:rPr>
            </w:pPr>
          </w:p>
          <w:p w:rsidR="00F2217D" w:rsidRDefault="00F2217D" w:rsidP="00F22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Definición de discípulos</w:t>
            </w:r>
          </w:p>
          <w:p w:rsidR="00F2217D" w:rsidRDefault="00F2217D" w:rsidP="00F2217D">
            <w:pPr>
              <w:rPr>
                <w:rFonts w:ascii="Arial" w:hAnsi="Arial" w:cs="Arial"/>
              </w:rPr>
            </w:pPr>
          </w:p>
          <w:p w:rsidR="00F2217D" w:rsidRDefault="00753351" w:rsidP="00F22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Copian nombres de los discípulos de Jesús</w:t>
            </w:r>
          </w:p>
          <w:p w:rsidR="00753351" w:rsidRDefault="00753351" w:rsidP="00F2217D">
            <w:pPr>
              <w:rPr>
                <w:rFonts w:ascii="Arial" w:hAnsi="Arial" w:cs="Arial"/>
              </w:rPr>
            </w:pPr>
          </w:p>
          <w:p w:rsidR="00F2217D" w:rsidRDefault="00F2217D" w:rsidP="00F22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Gracias quiero darte por lo grande de tu amor</w:t>
            </w:r>
          </w:p>
          <w:p w:rsidR="00F2217D" w:rsidRDefault="00F2217D" w:rsidP="00F2217D">
            <w:pPr>
              <w:rPr>
                <w:rFonts w:ascii="Arial" w:hAnsi="Arial" w:cs="Arial"/>
              </w:rPr>
            </w:pPr>
          </w:p>
          <w:p w:rsidR="00F2217D" w:rsidRPr="00B24BD0" w:rsidRDefault="00F2217D" w:rsidP="0051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17D" w:rsidRDefault="00F2217D" w:rsidP="004B2E8C"/>
    <w:p w:rsidR="004B2E8C" w:rsidRDefault="004B2E8C" w:rsidP="004B2E8C">
      <w:r w:rsidRPr="00B24BD0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200" cy="733425"/>
            <wp:effectExtent l="19050" t="0" r="0" b="0"/>
            <wp:wrapSquare wrapText="bothSides"/>
            <wp:docPr id="36" name="Imagen 17" descr="Super Christian Cars Decals Window Stickers Heart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uper Christian Cars Decals Window Stickers Heart Ide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17D">
        <w:br w:type="textWrapping" w:clear="all"/>
      </w:r>
    </w:p>
    <w:p w:rsidR="000039DA" w:rsidRDefault="000039DA"/>
    <w:sectPr w:rsidR="000039DA" w:rsidSect="00B24BD0">
      <w:pgSz w:w="12242" w:h="18711" w:code="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8C"/>
    <w:rsid w:val="000039DA"/>
    <w:rsid w:val="000E3484"/>
    <w:rsid w:val="00143E89"/>
    <w:rsid w:val="004B2E8C"/>
    <w:rsid w:val="00555A1F"/>
    <w:rsid w:val="005564E2"/>
    <w:rsid w:val="007455BE"/>
    <w:rsid w:val="00753351"/>
    <w:rsid w:val="009144E8"/>
    <w:rsid w:val="009A6D52"/>
    <w:rsid w:val="00B54B8F"/>
    <w:rsid w:val="00B90A50"/>
    <w:rsid w:val="00C02C11"/>
    <w:rsid w:val="00EF797B"/>
    <w:rsid w:val="00F2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081EF-A0B9-4713-9F13-AAAAF0E9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E8C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2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E8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2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2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F2217D"/>
    <w:rPr>
      <w:b/>
      <w:bCs/>
    </w:rPr>
  </w:style>
  <w:style w:type="character" w:styleId="nfasis">
    <w:name w:val="Emphasis"/>
    <w:basedOn w:val="Fuentedeprrafopredeter"/>
    <w:uiPriority w:val="20"/>
    <w:qFormat/>
    <w:rsid w:val="00F221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leandra R</cp:lastModifiedBy>
  <cp:revision>3</cp:revision>
  <dcterms:created xsi:type="dcterms:W3CDTF">2020-10-20T20:54:00Z</dcterms:created>
  <dcterms:modified xsi:type="dcterms:W3CDTF">2020-10-20T20:55:00Z</dcterms:modified>
</cp:coreProperties>
</file>